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ascii="黑体" w:hAnsi="黑体" w:eastAsia="黑体" w:cs="黑体"/>
          <w:sz w:val="28"/>
          <w:szCs w:val="28"/>
        </w:rPr>
        <w:t>2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p>
      <w:pPr>
        <w:widowControl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黄河流域钢结构行业高质量发展高峰论坛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参会回执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851"/>
        <w:gridCol w:w="45"/>
        <w:gridCol w:w="806"/>
        <w:gridCol w:w="1087"/>
        <w:gridCol w:w="338"/>
        <w:gridCol w:w="1388"/>
        <w:gridCol w:w="1388"/>
        <w:gridCol w:w="1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818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4182" w:type="pct"/>
            <w:gridSpan w:val="8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818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参会人员</w:t>
            </w: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性别</w:t>
            </w:r>
          </w:p>
        </w:tc>
        <w:tc>
          <w:tcPr>
            <w:tcW w:w="48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职务</w:t>
            </w:r>
          </w:p>
        </w:tc>
        <w:tc>
          <w:tcPr>
            <w:tcW w:w="81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2389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住宿安排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818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48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81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796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不住宿</w:t>
            </w:r>
          </w:p>
        </w:tc>
        <w:tc>
          <w:tcPr>
            <w:tcW w:w="796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大床房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标准间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48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81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796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不住宿</w:t>
            </w:r>
          </w:p>
        </w:tc>
        <w:tc>
          <w:tcPr>
            <w:tcW w:w="796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大床房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标准间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48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81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796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不住宿</w:t>
            </w:r>
          </w:p>
        </w:tc>
        <w:tc>
          <w:tcPr>
            <w:tcW w:w="796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大床房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标准间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48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81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796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不住宿</w:t>
            </w:r>
          </w:p>
        </w:tc>
        <w:tc>
          <w:tcPr>
            <w:tcW w:w="796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大床房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标准间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48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81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796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不住宿</w:t>
            </w:r>
          </w:p>
        </w:tc>
        <w:tc>
          <w:tcPr>
            <w:tcW w:w="796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大床房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标准间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8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488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48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81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796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不住宿</w:t>
            </w:r>
          </w:p>
        </w:tc>
        <w:tc>
          <w:tcPr>
            <w:tcW w:w="796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大床房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ascii="仿宋" w:hAnsi="仿宋" w:eastAsia="仿宋"/>
                <w:kern w:val="0"/>
                <w:sz w:val="24"/>
                <w:lang w:bidi="ar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标准间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住宿费：</w:t>
            </w:r>
            <w:r>
              <w:rPr>
                <w:rFonts w:ascii="仿宋" w:hAnsi="仿宋" w:eastAsia="仿宋"/>
                <w:kern w:val="0"/>
                <w:sz w:val="24"/>
                <w:lang w:bidi="ar"/>
              </w:rPr>
              <w:t>标准间</w:t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及大床房约3</w:t>
            </w:r>
            <w:r>
              <w:rPr>
                <w:rFonts w:ascii="仿宋" w:hAnsi="仿宋" w:eastAsia="仿宋"/>
                <w:kern w:val="0"/>
                <w:sz w:val="24"/>
                <w:lang w:bidi="ar"/>
              </w:rPr>
              <w:t>80元/</w:t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间/</w:t>
            </w:r>
            <w:r>
              <w:rPr>
                <w:rFonts w:ascii="仿宋" w:hAnsi="仿宋" w:eastAsia="仿宋"/>
                <w:kern w:val="0"/>
                <w:sz w:val="24"/>
                <w:lang w:bidi="ar"/>
              </w:rPr>
              <w:t>天</w:t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（含双早）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32" w:type="pct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会议费开票信息</w:t>
            </w:r>
          </w:p>
        </w:tc>
        <w:tc>
          <w:tcPr>
            <w:tcW w:w="1085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名称</w:t>
            </w:r>
          </w:p>
        </w:tc>
        <w:tc>
          <w:tcPr>
            <w:tcW w:w="2583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32" w:type="pct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1085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纳税人识别号</w:t>
            </w:r>
          </w:p>
        </w:tc>
        <w:tc>
          <w:tcPr>
            <w:tcW w:w="2583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32" w:type="pct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  <w:tc>
          <w:tcPr>
            <w:tcW w:w="1085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联系人邮箱</w:t>
            </w:r>
          </w:p>
        </w:tc>
        <w:tc>
          <w:tcPr>
            <w:tcW w:w="2583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lang w:bidi="ar"/>
              </w:rPr>
            </w:pPr>
          </w:p>
        </w:tc>
      </w:tr>
    </w:tbl>
    <w:p>
      <w:pPr>
        <w:widowControl/>
        <w:shd w:val="clear" w:color="auto" w:fill="FFFFFF"/>
        <w:rPr>
          <w:rFonts w:ascii="Times New Roman" w:hAnsi="Times New Roman" w:eastAsia="仿宋"/>
          <w:sz w:val="24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YwtzA1NTQwNDQwsjBQ0lEKTi0uzszPAykwNKoFAE7Nv/YtAAAA"/>
    <w:docVar w:name="commondata" w:val="eyJoZGlkIjoiMDY0NDUzMThkNmY3OTBlYTNiMDgyYjk0ZjBiYzlkYzEifQ=="/>
  </w:docVars>
  <w:rsids>
    <w:rsidRoot w:val="526B6E10"/>
    <w:rsid w:val="00004F75"/>
    <w:rsid w:val="00012253"/>
    <w:rsid w:val="0004136F"/>
    <w:rsid w:val="00043F5A"/>
    <w:rsid w:val="000637A5"/>
    <w:rsid w:val="00092C4E"/>
    <w:rsid w:val="000B4FAC"/>
    <w:rsid w:val="000B6061"/>
    <w:rsid w:val="000C0C7C"/>
    <w:rsid w:val="00103968"/>
    <w:rsid w:val="001321A9"/>
    <w:rsid w:val="001418FA"/>
    <w:rsid w:val="00163CAB"/>
    <w:rsid w:val="001953EC"/>
    <w:rsid w:val="00210701"/>
    <w:rsid w:val="0021714C"/>
    <w:rsid w:val="00224109"/>
    <w:rsid w:val="002308A6"/>
    <w:rsid w:val="00253BEC"/>
    <w:rsid w:val="002A31FC"/>
    <w:rsid w:val="002A5086"/>
    <w:rsid w:val="002D7176"/>
    <w:rsid w:val="002D74D6"/>
    <w:rsid w:val="00300668"/>
    <w:rsid w:val="00301EED"/>
    <w:rsid w:val="003028DD"/>
    <w:rsid w:val="003124FC"/>
    <w:rsid w:val="0031707D"/>
    <w:rsid w:val="00377C39"/>
    <w:rsid w:val="003967FD"/>
    <w:rsid w:val="003F7375"/>
    <w:rsid w:val="0043378D"/>
    <w:rsid w:val="00445C59"/>
    <w:rsid w:val="004548E7"/>
    <w:rsid w:val="004A3DE5"/>
    <w:rsid w:val="004B1965"/>
    <w:rsid w:val="004D72DD"/>
    <w:rsid w:val="004D756B"/>
    <w:rsid w:val="004E50FD"/>
    <w:rsid w:val="00523CEA"/>
    <w:rsid w:val="00550D4B"/>
    <w:rsid w:val="0059149D"/>
    <w:rsid w:val="00597458"/>
    <w:rsid w:val="005B7935"/>
    <w:rsid w:val="00604EF1"/>
    <w:rsid w:val="00605029"/>
    <w:rsid w:val="00635316"/>
    <w:rsid w:val="00670D36"/>
    <w:rsid w:val="0069696C"/>
    <w:rsid w:val="00697990"/>
    <w:rsid w:val="006A0D6D"/>
    <w:rsid w:val="006A6781"/>
    <w:rsid w:val="006B294A"/>
    <w:rsid w:val="006B4EC0"/>
    <w:rsid w:val="006B612B"/>
    <w:rsid w:val="006C65E8"/>
    <w:rsid w:val="006F03A8"/>
    <w:rsid w:val="00716E75"/>
    <w:rsid w:val="00741404"/>
    <w:rsid w:val="00786ADD"/>
    <w:rsid w:val="007C6308"/>
    <w:rsid w:val="007E1B43"/>
    <w:rsid w:val="008721F1"/>
    <w:rsid w:val="00892FF6"/>
    <w:rsid w:val="008B09E8"/>
    <w:rsid w:val="008B4AAF"/>
    <w:rsid w:val="009042C2"/>
    <w:rsid w:val="00952C31"/>
    <w:rsid w:val="009B04C2"/>
    <w:rsid w:val="009D1DB5"/>
    <w:rsid w:val="009E1D52"/>
    <w:rsid w:val="009E1FEB"/>
    <w:rsid w:val="009F3E99"/>
    <w:rsid w:val="009F471A"/>
    <w:rsid w:val="00A00CD4"/>
    <w:rsid w:val="00A15F28"/>
    <w:rsid w:val="00A2452E"/>
    <w:rsid w:val="00A30C1B"/>
    <w:rsid w:val="00A841F9"/>
    <w:rsid w:val="00A9528A"/>
    <w:rsid w:val="00A95F65"/>
    <w:rsid w:val="00AB2241"/>
    <w:rsid w:val="00AE342D"/>
    <w:rsid w:val="00AF6C47"/>
    <w:rsid w:val="00B01EB4"/>
    <w:rsid w:val="00B11BB3"/>
    <w:rsid w:val="00BB428A"/>
    <w:rsid w:val="00BF3524"/>
    <w:rsid w:val="00C011E5"/>
    <w:rsid w:val="00C5094C"/>
    <w:rsid w:val="00C57F3A"/>
    <w:rsid w:val="00C61623"/>
    <w:rsid w:val="00C82EC8"/>
    <w:rsid w:val="00CC0EE0"/>
    <w:rsid w:val="00CE227A"/>
    <w:rsid w:val="00CE387F"/>
    <w:rsid w:val="00D25DD9"/>
    <w:rsid w:val="00D455AE"/>
    <w:rsid w:val="00D73B2A"/>
    <w:rsid w:val="00D766A0"/>
    <w:rsid w:val="00DA6C26"/>
    <w:rsid w:val="00DC21B9"/>
    <w:rsid w:val="00DE7F92"/>
    <w:rsid w:val="00DF136E"/>
    <w:rsid w:val="00DF364C"/>
    <w:rsid w:val="00E06BA6"/>
    <w:rsid w:val="00E130A6"/>
    <w:rsid w:val="00E435EB"/>
    <w:rsid w:val="00E45911"/>
    <w:rsid w:val="00E4662C"/>
    <w:rsid w:val="00E51616"/>
    <w:rsid w:val="00E601FB"/>
    <w:rsid w:val="00E8195F"/>
    <w:rsid w:val="00EC2845"/>
    <w:rsid w:val="00EE3E14"/>
    <w:rsid w:val="00EE4839"/>
    <w:rsid w:val="00F07BC3"/>
    <w:rsid w:val="00F10DC3"/>
    <w:rsid w:val="00F21A31"/>
    <w:rsid w:val="00FA00F5"/>
    <w:rsid w:val="00FA3194"/>
    <w:rsid w:val="00FB1E0F"/>
    <w:rsid w:val="00FC2849"/>
    <w:rsid w:val="00FE525B"/>
    <w:rsid w:val="08805966"/>
    <w:rsid w:val="214F1492"/>
    <w:rsid w:val="526B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table" w:customStyle="1" w:styleId="9">
    <w:name w:val="Grid Table 5 Dark Accent 1"/>
    <w:basedOn w:val="4"/>
    <w:uiPriority w:val="50"/>
    <w:rPr>
      <w:kern w:val="2"/>
      <w:sz w:val="21"/>
      <w:szCs w:val="22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band1Vert">
      <w:tcPr>
        <w:shd w:val="clear" w:color="auto" w:fill="BDD6EE" w:themeFill="accent1" w:themeFillTint="66"/>
      </w:tcPr>
    </w:tblStylePr>
    <w:tblStylePr w:type="band1Horz">
      <w:tcPr>
        <w:shd w:val="clear" w:color="auto" w:fill="BDD6EE" w:themeFill="accent1" w:themeFillTint="66"/>
      </w:tcPr>
    </w:tblStylePr>
  </w:style>
  <w:style w:type="table" w:customStyle="1" w:styleId="10">
    <w:name w:val="Grid Table 5 Dark Accent 5"/>
    <w:basedOn w:val="4"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band1Vert">
      <w:tcPr>
        <w:shd w:val="clear" w:color="auto" w:fill="B4C6E7" w:themeFill="accent5" w:themeFillTint="66"/>
      </w:tcPr>
    </w:tblStylePr>
    <w:tblStylePr w:type="band1Horz">
      <w:tcPr>
        <w:shd w:val="clear" w:color="auto" w:fill="B4C6E7" w:themeFill="accent5" w:themeFillTint="66"/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182</Characters>
  <Lines>1</Lines>
  <Paragraphs>1</Paragraphs>
  <TotalTime>271</TotalTime>
  <ScaleCrop>false</ScaleCrop>
  <LinksUpToDate>false</LinksUpToDate>
  <CharactersWithSpaces>182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2021-12-09T01:46:00Z</dcterms:created>
  <dc:creator>小甄小甄梦想成真</dc:creator>
  <cp:lastModifiedBy>小甄小甄梦想成真</cp:lastModifiedBy>
  <cp:lastPrinted>2022-08-02T08:37:00Z</cp:lastPrinted>
  <dcterms:modified xsi:type="dcterms:W3CDTF">2022-08-03T10:40:57Z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3BD12C0FFD10496B87A07CBE2A6EB86B</vt:lpwstr>
  </property>
</Properties>
</file>